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4C" w:rsidRDefault="00BB183C" w:rsidP="00B26104">
      <w:pPr>
        <w:spacing w:afterLines="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职工住房情况调查表</w:t>
      </w:r>
      <w:r w:rsidR="00D77B85">
        <w:rPr>
          <w:rFonts w:hint="eastAsia"/>
          <w:sz w:val="32"/>
          <w:szCs w:val="32"/>
        </w:rPr>
        <w:t>（</w:t>
      </w:r>
      <w:r w:rsidR="00D77B85">
        <w:rPr>
          <w:rFonts w:hint="eastAsia"/>
          <w:sz w:val="32"/>
          <w:szCs w:val="32"/>
        </w:rPr>
        <w:t>2000</w:t>
      </w:r>
      <w:r w:rsidR="00D77B85">
        <w:rPr>
          <w:rFonts w:hint="eastAsia"/>
          <w:sz w:val="32"/>
          <w:szCs w:val="32"/>
        </w:rPr>
        <w:t>年后易地调入人员填报）</w:t>
      </w:r>
    </w:p>
    <w:p w:rsidR="00886B4C" w:rsidRDefault="00BB183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为解决我单位职工一次性购房补贴问题，现需了解该职工及其配偶在原单位（当地）享受福利分房及一次性购房补贴情况。请予大力协助。谢谢！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1220"/>
        <w:gridCol w:w="1340"/>
        <w:gridCol w:w="1469"/>
        <w:gridCol w:w="2406"/>
        <w:gridCol w:w="1503"/>
        <w:gridCol w:w="1843"/>
      </w:tblGrid>
      <w:tr w:rsidR="00886B4C">
        <w:tc>
          <w:tcPr>
            <w:tcW w:w="1220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职工姓名</w:t>
            </w:r>
          </w:p>
        </w:tc>
        <w:tc>
          <w:tcPr>
            <w:tcW w:w="1340" w:type="dxa"/>
            <w:vAlign w:val="center"/>
          </w:tcPr>
          <w:p w:rsidR="00886B4C" w:rsidRDefault="00886B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身份证号码</w:t>
            </w:r>
          </w:p>
        </w:tc>
        <w:tc>
          <w:tcPr>
            <w:tcW w:w="2406" w:type="dxa"/>
            <w:vAlign w:val="center"/>
          </w:tcPr>
          <w:p w:rsidR="00886B4C" w:rsidRDefault="00886B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原单位工作起</w:t>
            </w:r>
            <w:r w:rsidR="00B26104">
              <w:rPr>
                <w:rFonts w:asciiTheme="majorEastAsia" w:eastAsiaTheme="majorEastAsia" w:hAnsiTheme="majorEastAsia" w:hint="eastAsia"/>
                <w:sz w:val="24"/>
                <w:szCs w:val="24"/>
              </w:rPr>
              <w:t>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886B4C" w:rsidRDefault="00886B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B4C">
        <w:tc>
          <w:tcPr>
            <w:tcW w:w="1220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配偶姓名</w:t>
            </w:r>
          </w:p>
        </w:tc>
        <w:tc>
          <w:tcPr>
            <w:tcW w:w="1340" w:type="dxa"/>
            <w:vAlign w:val="center"/>
          </w:tcPr>
          <w:p w:rsidR="00886B4C" w:rsidRDefault="00886B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身份证号码</w:t>
            </w:r>
          </w:p>
        </w:tc>
        <w:tc>
          <w:tcPr>
            <w:tcW w:w="2406" w:type="dxa"/>
            <w:vAlign w:val="center"/>
          </w:tcPr>
          <w:p w:rsidR="00886B4C" w:rsidRDefault="00886B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86B4C" w:rsidRDefault="00B2610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原单位工作起止</w:t>
            </w:r>
            <w:r w:rsidR="00BB183C"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886B4C" w:rsidRDefault="00886B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B4C">
        <w:trPr>
          <w:trHeight w:val="1986"/>
        </w:trPr>
        <w:tc>
          <w:tcPr>
            <w:tcW w:w="1220" w:type="dxa"/>
            <w:vAlign w:val="center"/>
          </w:tcPr>
          <w:p w:rsidR="00886B4C" w:rsidRDefault="00BB183C" w:rsidP="007964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公有住房情况</w:t>
            </w:r>
          </w:p>
        </w:tc>
        <w:tc>
          <w:tcPr>
            <w:tcW w:w="2809" w:type="dxa"/>
            <w:gridSpan w:val="2"/>
            <w:vAlign w:val="center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职工享受一次性购房补贴情况（标准、金额）</w:t>
            </w:r>
          </w:p>
        </w:tc>
        <w:tc>
          <w:tcPr>
            <w:tcW w:w="3346" w:type="dxa"/>
            <w:gridSpan w:val="2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6B4C">
        <w:trPr>
          <w:trHeight w:val="1986"/>
        </w:trPr>
        <w:tc>
          <w:tcPr>
            <w:tcW w:w="1220" w:type="dxa"/>
            <w:vAlign w:val="center"/>
          </w:tcPr>
          <w:p w:rsidR="00886B4C" w:rsidRDefault="00BB183C" w:rsidP="007964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职工配偶公有住房情况</w:t>
            </w:r>
          </w:p>
        </w:tc>
        <w:tc>
          <w:tcPr>
            <w:tcW w:w="2809" w:type="dxa"/>
            <w:gridSpan w:val="2"/>
            <w:vAlign w:val="center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886B4C" w:rsidRDefault="00BB1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职工配偶享受一次性购房补贴情况（标准、金额</w:t>
            </w:r>
          </w:p>
        </w:tc>
        <w:tc>
          <w:tcPr>
            <w:tcW w:w="3346" w:type="dxa"/>
            <w:gridSpan w:val="2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B4C">
        <w:trPr>
          <w:trHeight w:val="2771"/>
        </w:trPr>
        <w:tc>
          <w:tcPr>
            <w:tcW w:w="4029" w:type="dxa"/>
            <w:gridSpan w:val="3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职工单位房管部门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审核意见（盖章）</w:t>
            </w: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经办人</w:t>
            </w:r>
            <w:r w:rsidR="007964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年  月   日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电话号码</w:t>
            </w:r>
          </w:p>
        </w:tc>
        <w:tc>
          <w:tcPr>
            <w:tcW w:w="5752" w:type="dxa"/>
            <w:gridSpan w:val="3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当地房管部门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审核意见（盖章）</w:t>
            </w: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经办人                      年  月  日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电话号码</w:t>
            </w:r>
          </w:p>
        </w:tc>
      </w:tr>
      <w:tr w:rsidR="00886B4C">
        <w:trPr>
          <w:trHeight w:val="2696"/>
        </w:trPr>
        <w:tc>
          <w:tcPr>
            <w:tcW w:w="4029" w:type="dxa"/>
            <w:gridSpan w:val="3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配偶单位审核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意见（盖章）</w:t>
            </w: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经办人</w:t>
            </w:r>
            <w:r w:rsidR="007964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年  月  日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电话号码</w:t>
            </w:r>
          </w:p>
        </w:tc>
        <w:tc>
          <w:tcPr>
            <w:tcW w:w="5752" w:type="dxa"/>
            <w:gridSpan w:val="3"/>
          </w:tcPr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配偶单位所在地房管部门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审核意见（盖章）</w:t>
            </w: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886B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经办人                      年  月  日</w:t>
            </w:r>
          </w:p>
          <w:p w:rsidR="00886B4C" w:rsidRDefault="00BB18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电话号码</w:t>
            </w:r>
          </w:p>
        </w:tc>
      </w:tr>
    </w:tbl>
    <w:p w:rsidR="00886B4C" w:rsidRDefault="00886B4C">
      <w:pPr>
        <w:rPr>
          <w:sz w:val="24"/>
          <w:szCs w:val="24"/>
        </w:rPr>
      </w:pPr>
    </w:p>
    <w:p w:rsidR="00886B4C" w:rsidRDefault="00BB183C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</w:t>
      </w:r>
      <w:r>
        <w:rPr>
          <w:rFonts w:hint="eastAsia"/>
          <w:sz w:val="24"/>
          <w:szCs w:val="24"/>
        </w:rPr>
        <w:t>苏州大学住房改办公室</w:t>
      </w:r>
    </w:p>
    <w:sectPr w:rsidR="00886B4C" w:rsidSect="00886B4C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94" w:rsidRDefault="00640C94" w:rsidP="00796456">
      <w:r>
        <w:separator/>
      </w:r>
    </w:p>
  </w:endnote>
  <w:endnote w:type="continuationSeparator" w:id="1">
    <w:p w:rsidR="00640C94" w:rsidRDefault="00640C94" w:rsidP="0079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94" w:rsidRDefault="00640C94" w:rsidP="00796456">
      <w:r>
        <w:separator/>
      </w:r>
    </w:p>
  </w:footnote>
  <w:footnote w:type="continuationSeparator" w:id="1">
    <w:p w:rsidR="00640C94" w:rsidRDefault="00640C94" w:rsidP="00796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78C"/>
    <w:rsid w:val="00274C9A"/>
    <w:rsid w:val="003647D8"/>
    <w:rsid w:val="004A4988"/>
    <w:rsid w:val="00532E7B"/>
    <w:rsid w:val="005B5CE0"/>
    <w:rsid w:val="005D578C"/>
    <w:rsid w:val="005F72E6"/>
    <w:rsid w:val="00640C94"/>
    <w:rsid w:val="006E29CE"/>
    <w:rsid w:val="00771545"/>
    <w:rsid w:val="00796456"/>
    <w:rsid w:val="00886B4C"/>
    <w:rsid w:val="00AC359E"/>
    <w:rsid w:val="00B26104"/>
    <w:rsid w:val="00BB183C"/>
    <w:rsid w:val="00BD478C"/>
    <w:rsid w:val="00D71211"/>
    <w:rsid w:val="00D77B85"/>
    <w:rsid w:val="00F56DC4"/>
    <w:rsid w:val="42741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9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645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64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m4360</dc:creator>
  <cp:lastModifiedBy>think</cp:lastModifiedBy>
  <cp:revision>4</cp:revision>
  <cp:lastPrinted>2018-11-23T01:04:00Z</cp:lastPrinted>
  <dcterms:created xsi:type="dcterms:W3CDTF">2018-07-16T02:03:00Z</dcterms:created>
  <dcterms:modified xsi:type="dcterms:W3CDTF">2023-01-04T01:19:00Z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